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11 years of experience in software development, specializing in web and mobile applications. Proficient in Python, JavaScript, cloud computing, and log analysis. Eager to contribute to innovative healthcare solutions while furthering my engineering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Ruby, TypeScript,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Flask, Django, Angular, Express.js,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 Splunk, Datadog,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MongoDB, MySQL, PostgreSQL, Redis, Elasticsearch, Apache Kafka,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Logged and analyzed application and system metrics, identifying patterns and issues while developing a systematic approach to troubleshooting across multiple digitally connected healthcare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engineering teams to triage and resolve software bugs, consistently improving product quality and enhancing operational efficiency through effective communication and structured logging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and maintenance of critical features in a constantly evolving software environment, adapting to changing requirements while striving for excellence in coding practices and software architecture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for new features, advocating for quality assurance processes that significantly improved the reliability of healthcare application deployments through disciplined test design and execution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ensure that logs and metrics facilitated timely problem-solving, fostering a culture of collaboration and shared responsibility for high-quality software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maintenance of a comprehensive knowledge base, enhancing team response times and providing a valuable resource for engineering best practices that support ongoing education and expertise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dynamic nature of healthcare software development by eagerly learning new technologies and methodologies, thus ensuring personal and team growth aligned with current industry trends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observability tools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log analysis, promoting proactive identification of issues and data-driven decision-making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solutions across multiple environments,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of applications designed for patient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innovate new healthcare features that enhance user experience, demonstrating a deep understanding of user needs and technology's role in solving complex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aimed at reducing technical debt and optimizing system performance, embodying an agile mindset focused on delivering value to end-users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providing constructive feedback to team members while promoting a culture of quality and accountability within the software engineering discipline.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operational data to contribute to strategic planning sessions, aligning technology roadmaps with organizational objectives and helping teams navigate challenges inherent in healthcare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engineering stakeholders through clear and effective communication, ensuring alignment on project goals, progress updates, and collaborative troubleshooting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adaptable and independent work style, effectively prioritizing tasks to manage diverse projects in a fast-paced software development environment, thereby ensuring timely delivery of quality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application logs and system metrics for troubleshooting issues, employing analytical skills to derive insights that enhance software functionality and improve user experiences in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resolve bugs and support tickets, leveraging a systematic approach to log analysis that provided initial findings and accelerated issue resolution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new features through active engagement in software design processes, demonstrating strong programming skills and an eagerness to learn industry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issues and resolutions methodically, contributing to a centralized knowledge base that empowered colleagues and enhanced communication across the engineering departments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quality assurance and software testing efforts that aligned with organizational goals, emphasizing the importance of automated test creation for sustainable and reliable software outputs.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